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Open Elective-IV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VCOE 4 – FILM APPRECIATION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ONE part</w: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6 of the following in not more than 180-200 words (10x6=60)</w:t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mise en scene with an example.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short note on the era of silent films.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different types of shots.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 on the current trends in OTT.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any three types of camera movements.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Chekhov’s Gun with an example.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short note on the history of Indian cinema.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Analyze one film of your choice using the concepts you learnt during Film appreciation course. </w:t>
      </w:r>
    </w:p>
    <w:p w:rsidR="00000000" w:rsidDel="00000000" w:rsidP="00000000" w:rsidRDefault="00000000" w:rsidRPr="00000000" w14:paraId="0000001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>
        <w:rtl w:val="0"/>
      </w:rPr>
      <w:t xml:space="preserve">VCOE4_A_23</w:t>
    </w:r>
  </w:p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