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E943F" w14:textId="27C8FD5C" w:rsidR="00E744F2" w:rsidRDefault="00323DF0" w:rsidP="00477013">
      <w:pPr>
        <w:spacing w:after="0" w:line="259" w:lineRule="auto"/>
        <w:ind w:left="4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pict w14:anchorId="50A55F22">
          <v:rect id="Rectangle 1" o:spid="_x0000_s2052" style="position:absolute;left:0;text-align:left;margin-left:355.8pt;margin-top:-55.55pt;width:144.75pt;height:49.9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">
            <v:stroke startarrowwidth="narrow" startarrowlength="short" endarrowwidth="narrow" endarrowlength="short"/>
            <v:textbox style="mso-next-textbox:#Rectangle 1" inset="2.53958mm,1.2694mm,2.53958mm,1.2694mm">
              <w:txbxContent>
                <w:p w14:paraId="42CDE302" w14:textId="7ECB9D9A" w:rsidR="00E744F2" w:rsidRDefault="00D008F1" w:rsidP="00E744F2">
                  <w:pPr>
                    <w:spacing w:before="120" w:after="120" w:line="240" w:lineRule="auto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Registration Number</w:t>
                  </w:r>
                  <w:r w:rsidR="00E744F2">
                    <w:rPr>
                      <w:rFonts w:ascii="Calibri" w:eastAsia="Calibri" w:hAnsi="Calibri" w:cs="Calibri"/>
                      <w:color w:val="000000"/>
                    </w:rPr>
                    <w:t>:</w:t>
                  </w:r>
                </w:p>
                <w:p w14:paraId="6F8A92EC" w14:textId="77777777" w:rsidR="00E744F2" w:rsidRDefault="00E744F2" w:rsidP="00E744F2">
                  <w:pPr>
                    <w:spacing w:before="120" w:after="120" w:line="240" w:lineRule="auto"/>
                    <w:textDirection w:val="btLr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  <w:r w:rsidR="00E744F2"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252A1AA4" w14:textId="0196E278" w:rsidR="00E744F2" w:rsidRDefault="001D44CF" w:rsidP="00E744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M.Sc.</w:t>
      </w:r>
      <w:r w:rsidR="00E744F2">
        <w:rPr>
          <w:rFonts w:ascii="Arial" w:eastAsia="Arial" w:hAnsi="Arial" w:cs="Arial"/>
          <w:b/>
          <w:sz w:val="24"/>
          <w:szCs w:val="24"/>
        </w:rPr>
        <w:t xml:space="preserve"> (ZOOLOGY) – I</w:t>
      </w:r>
      <w:r w:rsidR="00A65F6A">
        <w:rPr>
          <w:rFonts w:ascii="Arial" w:eastAsia="Arial" w:hAnsi="Arial" w:cs="Arial"/>
          <w:b/>
          <w:sz w:val="24"/>
          <w:szCs w:val="24"/>
        </w:rPr>
        <w:t xml:space="preserve">I </w:t>
      </w:r>
      <w:r w:rsidR="00E744F2">
        <w:rPr>
          <w:rFonts w:ascii="Arial" w:eastAsia="Arial" w:hAnsi="Arial" w:cs="Arial"/>
          <w:b/>
          <w:sz w:val="24"/>
          <w:szCs w:val="24"/>
        </w:rPr>
        <w:t>SEMESTER</w:t>
      </w:r>
    </w:p>
    <w:p w14:paraId="5B4CD2D4" w14:textId="240ECFCF" w:rsidR="00E744F2" w:rsidRDefault="00E744F2" w:rsidP="00E744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A65F6A">
        <w:rPr>
          <w:rFonts w:ascii="Arial" w:eastAsia="Arial" w:hAnsi="Arial" w:cs="Arial"/>
          <w:b/>
          <w:sz w:val="24"/>
          <w:szCs w:val="24"/>
        </w:rPr>
        <w:t>APRIL</w:t>
      </w:r>
      <w:r>
        <w:rPr>
          <w:rFonts w:ascii="Arial" w:eastAsia="Arial" w:hAnsi="Arial" w:cs="Arial"/>
          <w:b/>
          <w:sz w:val="24"/>
          <w:szCs w:val="24"/>
        </w:rPr>
        <w:t xml:space="preserve"> 202</w:t>
      </w:r>
      <w:r w:rsidR="00862118">
        <w:rPr>
          <w:rFonts w:ascii="Arial" w:eastAsia="Arial" w:hAnsi="Arial" w:cs="Arial"/>
          <w:b/>
          <w:sz w:val="24"/>
          <w:szCs w:val="24"/>
        </w:rPr>
        <w:t>4</w:t>
      </w:r>
    </w:p>
    <w:p w14:paraId="2D40F345" w14:textId="5B9F62E4" w:rsidR="00E744F2" w:rsidRDefault="00E744F2" w:rsidP="00E744F2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A65F6A">
        <w:rPr>
          <w:rFonts w:ascii="Arial" w:eastAsia="Arial" w:hAnsi="Arial" w:cs="Arial"/>
          <w:b/>
          <w:sz w:val="18"/>
          <w:szCs w:val="18"/>
        </w:rPr>
        <w:t>May</w:t>
      </w:r>
      <w:r w:rsidR="00862118">
        <w:rPr>
          <w:rFonts w:ascii="Arial" w:eastAsia="Arial" w:hAnsi="Arial" w:cs="Arial"/>
          <w:b/>
          <w:sz w:val="18"/>
          <w:szCs w:val="18"/>
        </w:rPr>
        <w:t>/ June</w:t>
      </w:r>
      <w:r>
        <w:rPr>
          <w:rFonts w:ascii="Arial" w:eastAsia="Arial" w:hAnsi="Arial" w:cs="Arial"/>
          <w:b/>
          <w:sz w:val="18"/>
          <w:szCs w:val="18"/>
        </w:rPr>
        <w:t xml:space="preserve"> 202</w:t>
      </w:r>
      <w:r w:rsidR="00862118">
        <w:rPr>
          <w:rFonts w:ascii="Arial" w:eastAsia="Arial" w:hAnsi="Arial" w:cs="Arial"/>
          <w:b/>
          <w:sz w:val="18"/>
          <w:szCs w:val="18"/>
        </w:rPr>
        <w:t>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2C558EA0" w14:textId="124BB3D7" w:rsidR="00E744F2" w:rsidRDefault="00E744F2" w:rsidP="00E744F2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ZO</w:t>
      </w:r>
      <w:r w:rsidR="00A65F6A">
        <w:rPr>
          <w:rFonts w:ascii="Arial" w:hAnsi="Arial" w:cs="Arial"/>
          <w:b/>
          <w:sz w:val="24"/>
          <w:szCs w:val="24"/>
          <w:u w:val="single"/>
        </w:rPr>
        <w:t>83</w:t>
      </w:r>
      <w:r>
        <w:rPr>
          <w:rFonts w:ascii="Arial" w:hAnsi="Arial" w:cs="Arial"/>
          <w:b/>
          <w:sz w:val="24"/>
          <w:szCs w:val="24"/>
          <w:u w:val="single"/>
        </w:rPr>
        <w:t>22 –</w:t>
      </w:r>
      <w:r w:rsidRPr="00260F8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65F6A">
        <w:rPr>
          <w:rFonts w:ascii="Arial" w:hAnsi="Arial" w:cs="Arial"/>
          <w:b/>
          <w:sz w:val="24"/>
          <w:szCs w:val="24"/>
          <w:u w:val="single"/>
        </w:rPr>
        <w:t xml:space="preserve">MOLECULAR </w:t>
      </w:r>
      <w:r w:rsidRPr="00260F86">
        <w:rPr>
          <w:rFonts w:ascii="Arial" w:hAnsi="Arial" w:cs="Arial"/>
          <w:b/>
          <w:sz w:val="24"/>
          <w:szCs w:val="24"/>
          <w:u w:val="single"/>
        </w:rPr>
        <w:t>BIOLOGY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60F86">
        <w:rPr>
          <w:rFonts w:ascii="Arial" w:hAnsi="Arial" w:cs="Arial"/>
          <w:b/>
          <w:sz w:val="24"/>
          <w:szCs w:val="24"/>
          <w:u w:val="single"/>
        </w:rPr>
        <w:t xml:space="preserve">AND </w:t>
      </w:r>
      <w:r w:rsidR="00A65F6A">
        <w:rPr>
          <w:rFonts w:ascii="Arial" w:hAnsi="Arial" w:cs="Arial"/>
          <w:b/>
          <w:sz w:val="24"/>
          <w:szCs w:val="24"/>
          <w:u w:val="single"/>
        </w:rPr>
        <w:t>IMMUNOLOGY</w:t>
      </w:r>
    </w:p>
    <w:p w14:paraId="2EC11E43" w14:textId="6FDC2785" w:rsidR="00862118" w:rsidRDefault="00862118" w:rsidP="00E744F2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(For current batch students only)</w:t>
      </w:r>
    </w:p>
    <w:p w14:paraId="0B0A0621" w14:textId="77777777" w:rsidR="00D008F1" w:rsidRDefault="00D008F1" w:rsidP="00E744F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4D6C0F" w14:textId="5C237B7A" w:rsidR="00E744F2" w:rsidRDefault="00E744F2" w:rsidP="00E744F2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5844D80D" w14:textId="77777777" w:rsidR="00E744F2" w:rsidRDefault="00E744F2" w:rsidP="00E744F2">
      <w:pPr>
        <w:spacing w:after="0" w:line="259" w:lineRule="auto"/>
        <w:rPr>
          <w:rFonts w:ascii="Arial" w:eastAsia="Arial" w:hAnsi="Arial" w:cs="Arial"/>
          <w:b/>
        </w:rPr>
      </w:pPr>
    </w:p>
    <w:p w14:paraId="6770B53F" w14:textId="6131D3A7" w:rsidR="009F6DF8" w:rsidRPr="00E744F2" w:rsidRDefault="00E744F2" w:rsidP="00E744F2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Pr="00E744F2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four parts</w:t>
      </w:r>
    </w:p>
    <w:p w14:paraId="321E8D8A" w14:textId="4F91A33B" w:rsidR="00B66105" w:rsidRDefault="00B66105" w:rsidP="00B66105">
      <w:pPr>
        <w:spacing w:after="0" w:line="240" w:lineRule="auto"/>
        <w:jc w:val="center"/>
        <w:rPr>
          <w:rFonts w:ascii="Arial" w:hAnsi="Arial" w:cs="Arial"/>
          <w:b/>
        </w:rPr>
      </w:pPr>
      <w:r w:rsidRPr="00E744F2">
        <w:rPr>
          <w:rFonts w:ascii="Arial" w:hAnsi="Arial" w:cs="Arial"/>
          <w:b/>
        </w:rPr>
        <w:t>Note: Draw diagrams wherever necessary</w:t>
      </w:r>
    </w:p>
    <w:p w14:paraId="212FE80D" w14:textId="45E5F77D" w:rsidR="00E744F2" w:rsidRDefault="00E744F2" w:rsidP="00B66105">
      <w:pPr>
        <w:spacing w:after="0" w:line="240" w:lineRule="auto"/>
        <w:jc w:val="center"/>
        <w:rPr>
          <w:rFonts w:ascii="Arial" w:hAnsi="Arial" w:cs="Arial"/>
          <w:b/>
        </w:rPr>
      </w:pPr>
    </w:p>
    <w:p w14:paraId="22545C2A" w14:textId="77777777" w:rsidR="00E744F2" w:rsidRPr="00E744F2" w:rsidRDefault="00E744F2" w:rsidP="00B66105">
      <w:pPr>
        <w:spacing w:after="0" w:line="240" w:lineRule="auto"/>
        <w:jc w:val="center"/>
        <w:rPr>
          <w:rFonts w:ascii="Arial" w:hAnsi="Arial" w:cs="Arial"/>
          <w:b/>
        </w:rPr>
      </w:pPr>
    </w:p>
    <w:p w14:paraId="4C143043" w14:textId="3FFDE217" w:rsidR="00333B8E" w:rsidRDefault="009F6DF8" w:rsidP="00333B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1DC8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7C0705">
        <w:rPr>
          <w:rFonts w:ascii="Arial" w:hAnsi="Arial" w:cs="Arial"/>
          <w:b/>
          <w:sz w:val="24"/>
          <w:szCs w:val="24"/>
          <w:u w:val="single"/>
        </w:rPr>
        <w:t>–</w:t>
      </w:r>
      <w:r w:rsidR="00333B8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F1DC8">
        <w:rPr>
          <w:rFonts w:ascii="Arial" w:hAnsi="Arial" w:cs="Arial"/>
          <w:b/>
          <w:sz w:val="24"/>
          <w:szCs w:val="24"/>
          <w:u w:val="single"/>
        </w:rPr>
        <w:t>A</w:t>
      </w:r>
    </w:p>
    <w:p w14:paraId="48671DA9" w14:textId="77777777" w:rsidR="007C0705" w:rsidRDefault="007C0705" w:rsidP="00333B8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19FEA67" w14:textId="77777777" w:rsidR="000A5B02" w:rsidRDefault="00333B8E" w:rsidP="000A5B0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3B8E">
        <w:rPr>
          <w:rFonts w:ascii="Arial" w:hAnsi="Arial" w:cs="Arial"/>
          <w:b/>
          <w:sz w:val="24"/>
          <w:szCs w:val="24"/>
        </w:rPr>
        <w:t xml:space="preserve">I. </w:t>
      </w:r>
      <w:r w:rsidR="009F6DF8" w:rsidRPr="00333B8E">
        <w:rPr>
          <w:rFonts w:ascii="Arial" w:hAnsi="Arial" w:cs="Arial"/>
          <w:b/>
          <w:sz w:val="24"/>
          <w:szCs w:val="24"/>
        </w:rPr>
        <w:t xml:space="preserve">Answer the </w:t>
      </w:r>
      <w:r w:rsidR="000A5B02" w:rsidRPr="00333B8E">
        <w:rPr>
          <w:rFonts w:ascii="Arial" w:hAnsi="Arial" w:cs="Arial"/>
          <w:b/>
          <w:sz w:val="24"/>
          <w:szCs w:val="24"/>
        </w:rPr>
        <w:t>following</w:t>
      </w:r>
      <w:r w:rsidR="000A5B02">
        <w:rPr>
          <w:rFonts w:ascii="Arial" w:hAnsi="Arial" w:cs="Arial"/>
          <w:b/>
          <w:sz w:val="24"/>
          <w:szCs w:val="24"/>
        </w:rPr>
        <w:t xml:space="preserve"> questions</w:t>
      </w:r>
      <w:r w:rsidR="009F6DF8" w:rsidRPr="00333B8E">
        <w:rPr>
          <w:rFonts w:ascii="Arial" w:hAnsi="Arial" w:cs="Arial"/>
          <w:b/>
          <w:sz w:val="24"/>
          <w:szCs w:val="24"/>
        </w:rPr>
        <w:t xml:space="preserve">. </w:t>
      </w:r>
      <w:r w:rsidR="00E744F2">
        <w:rPr>
          <w:rFonts w:ascii="Arial" w:hAnsi="Arial" w:cs="Arial"/>
          <w:b/>
          <w:sz w:val="24"/>
          <w:szCs w:val="24"/>
        </w:rPr>
        <w:t xml:space="preserve">            </w:t>
      </w:r>
      <w:r w:rsidR="000A5B02">
        <w:rPr>
          <w:rFonts w:ascii="Arial" w:hAnsi="Arial" w:cs="Arial"/>
          <w:b/>
          <w:sz w:val="24"/>
          <w:szCs w:val="24"/>
        </w:rPr>
        <w:t xml:space="preserve">                                       5</w:t>
      </w:r>
      <w:r w:rsidR="000A5B02" w:rsidRPr="00333B8E">
        <w:rPr>
          <w:rFonts w:ascii="Arial" w:hAnsi="Arial" w:cs="Arial"/>
          <w:b/>
          <w:sz w:val="24"/>
          <w:szCs w:val="24"/>
        </w:rPr>
        <w:t>X1=</w:t>
      </w:r>
      <w:r w:rsidR="000A5B02">
        <w:rPr>
          <w:rFonts w:ascii="Arial" w:hAnsi="Arial" w:cs="Arial"/>
          <w:b/>
          <w:sz w:val="24"/>
          <w:szCs w:val="24"/>
        </w:rPr>
        <w:t>5</w:t>
      </w:r>
    </w:p>
    <w:p w14:paraId="679F1FC2" w14:textId="3EF02C03" w:rsidR="00A523EF" w:rsidRDefault="00E744F2" w:rsidP="005819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68E1B54F" w14:textId="1FAEC349" w:rsidR="000F6B00" w:rsidRPr="00E744F2" w:rsidRDefault="00A523EF" w:rsidP="00E74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E744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16A3B44" w14:textId="413C3730" w:rsidR="003822AC" w:rsidRPr="003822AC" w:rsidRDefault="003822AC" w:rsidP="003822AC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3822AC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____________ </w:t>
      </w:r>
      <w:r w:rsidRPr="003822AC">
        <w:rPr>
          <w:rFonts w:ascii="Arial" w:hAnsi="Arial" w:cs="Arial"/>
          <w:lang w:val="en-US"/>
        </w:rPr>
        <w:t xml:space="preserve">sequence in eukaryotic cells facilitates the identification of the </w:t>
      </w:r>
    </w:p>
    <w:p w14:paraId="661FA96A" w14:textId="1CA35B17" w:rsidR="00BC7576" w:rsidRPr="000A5B02" w:rsidRDefault="003822AC" w:rsidP="000A5B02">
      <w:pPr>
        <w:pStyle w:val="ListParagraph"/>
        <w:rPr>
          <w:rFonts w:ascii="Arial" w:hAnsi="Arial" w:cs="Arial"/>
        </w:rPr>
      </w:pPr>
      <w:r w:rsidRPr="003822AC">
        <w:rPr>
          <w:rFonts w:ascii="Arial" w:hAnsi="Arial" w:cs="Arial"/>
          <w:lang w:val="en-US"/>
        </w:rPr>
        <w:t>start codon.</w:t>
      </w:r>
    </w:p>
    <w:p w14:paraId="71EE73AA" w14:textId="27C293E4" w:rsidR="00EA0E70" w:rsidRPr="000A5B02" w:rsidRDefault="00DD675E" w:rsidP="000A5B02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</w:rPr>
      </w:pPr>
      <w:r w:rsidRPr="00BE7A9E">
        <w:rPr>
          <w:rFonts w:ascii="Arial" w:hAnsi="Arial" w:cs="Arial"/>
          <w:color w:val="333333"/>
          <w:sz w:val="22"/>
          <w:szCs w:val="22"/>
        </w:rPr>
        <w:t>Presence of ____________marker can be used to separate helper T cells from cytotoxic T cells.</w:t>
      </w:r>
    </w:p>
    <w:p w14:paraId="346823BD" w14:textId="77777777" w:rsidR="006778FF" w:rsidRDefault="00C57123" w:rsidP="006778FF">
      <w:pPr>
        <w:pStyle w:val="ListParagraph"/>
        <w:numPr>
          <w:ilvl w:val="0"/>
          <w:numId w:val="29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 are the cytokines released in response to viral infection</w:t>
      </w:r>
      <w:r w:rsidR="004D0EF4">
        <w:rPr>
          <w:rFonts w:ascii="Arial" w:hAnsi="Arial" w:cs="Arial"/>
        </w:rPr>
        <w:t>.</w:t>
      </w:r>
    </w:p>
    <w:p w14:paraId="1A2FE7EC" w14:textId="77777777" w:rsidR="006778FF" w:rsidRPr="006778FF" w:rsidRDefault="006778FF" w:rsidP="006778FF">
      <w:pPr>
        <w:pStyle w:val="ListParagraph"/>
        <w:rPr>
          <w:rFonts w:ascii="Arial" w:hAnsi="Arial" w:cs="Arial"/>
        </w:rPr>
      </w:pPr>
    </w:p>
    <w:p w14:paraId="29E62A6B" w14:textId="7A114EFF" w:rsidR="006778FF" w:rsidRPr="006778FF" w:rsidRDefault="006778FF" w:rsidP="006778FF">
      <w:pPr>
        <w:pStyle w:val="ListParagraph"/>
        <w:numPr>
          <w:ilvl w:val="0"/>
          <w:numId w:val="29"/>
        </w:numPr>
        <w:spacing w:before="240"/>
        <w:jc w:val="both"/>
        <w:rPr>
          <w:rFonts w:ascii="Arial" w:hAnsi="Arial" w:cs="Arial"/>
        </w:rPr>
      </w:pPr>
      <w:r w:rsidRPr="006778FF">
        <w:rPr>
          <w:rFonts w:ascii="Arial" w:hAnsi="Arial" w:cs="Arial"/>
        </w:rPr>
        <w:t>The process by which particulate antigens are rendered more susceptible to phagocytosis is called</w:t>
      </w:r>
      <w:r>
        <w:rPr>
          <w:rFonts w:ascii="Arial" w:hAnsi="Arial" w:cs="Arial"/>
        </w:rPr>
        <w:t xml:space="preserve"> _________________</w:t>
      </w:r>
      <w:r w:rsidRPr="006778FF">
        <w:rPr>
          <w:rFonts w:ascii="Arial" w:hAnsi="Arial" w:cs="Arial"/>
        </w:rPr>
        <w:t>.</w:t>
      </w:r>
    </w:p>
    <w:p w14:paraId="72D97CD9" w14:textId="77777777" w:rsidR="00EF312A" w:rsidRPr="00EF312A" w:rsidRDefault="00EF312A" w:rsidP="00EF312A">
      <w:pPr>
        <w:pStyle w:val="ListParagraph"/>
        <w:jc w:val="both"/>
        <w:rPr>
          <w:rFonts w:ascii="Arial" w:hAnsi="Arial" w:cs="Arial"/>
        </w:rPr>
      </w:pPr>
    </w:p>
    <w:p w14:paraId="6D640F06" w14:textId="105C482B" w:rsidR="00E35D48" w:rsidRPr="00E35D48" w:rsidRDefault="008A2305" w:rsidP="003822AC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are Isoaccepting tRNA’s?</w:t>
      </w:r>
      <w:r w:rsidR="00E35D48" w:rsidRPr="00E35D48">
        <w:rPr>
          <w:rFonts w:ascii="Arial" w:hAnsi="Arial" w:cs="Arial"/>
        </w:rPr>
        <w:t xml:space="preserve">  </w:t>
      </w:r>
    </w:p>
    <w:p w14:paraId="0DEA5DF4" w14:textId="77777777" w:rsidR="00E35D48" w:rsidRPr="00E35D48" w:rsidRDefault="00E35D48" w:rsidP="00E35D48">
      <w:pPr>
        <w:pStyle w:val="ListParagraph"/>
        <w:jc w:val="both"/>
        <w:rPr>
          <w:rFonts w:ascii="Arial" w:hAnsi="Arial" w:cs="Arial"/>
        </w:rPr>
      </w:pPr>
    </w:p>
    <w:p w14:paraId="568AD5DB" w14:textId="77777777" w:rsidR="00987CE9" w:rsidRPr="00C622D0" w:rsidRDefault="00987CE9" w:rsidP="00C622D0">
      <w:pPr>
        <w:pStyle w:val="ListParagraph"/>
        <w:rPr>
          <w:rFonts w:ascii="Arial" w:hAnsi="Arial" w:cs="Arial"/>
        </w:rPr>
      </w:pPr>
    </w:p>
    <w:p w14:paraId="273B1278" w14:textId="030DF8CA" w:rsidR="00C622D0" w:rsidRDefault="00F35CCF" w:rsidP="00F35CCF">
      <w:pPr>
        <w:pStyle w:val="ListParagraph"/>
        <w:ind w:left="1070" w:right="-46"/>
        <w:rPr>
          <w:rFonts w:ascii="Arial" w:hAnsi="Arial" w:cs="Arial"/>
          <w:b/>
          <w:sz w:val="24"/>
          <w:szCs w:val="24"/>
          <w:u w:val="single"/>
        </w:rPr>
      </w:pPr>
      <w:r w:rsidRPr="00F35CCF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C622D0" w:rsidRPr="00224B1B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 w:rsidR="00333B8E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836474">
        <w:rPr>
          <w:rFonts w:ascii="Arial" w:hAnsi="Arial" w:cs="Arial"/>
          <w:b/>
          <w:sz w:val="24"/>
          <w:szCs w:val="24"/>
          <w:u w:val="single"/>
        </w:rPr>
        <w:t>B</w:t>
      </w:r>
    </w:p>
    <w:p w14:paraId="5DBA181A" w14:textId="385E3175" w:rsidR="00C622D0" w:rsidRDefault="0078289A" w:rsidP="002F0B5E">
      <w:pPr>
        <w:spacing w:after="0"/>
        <w:ind w:right="-4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BC2B46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.</w:t>
      </w:r>
      <w:r w:rsidR="00BC2B46">
        <w:rPr>
          <w:rFonts w:ascii="Arial" w:hAnsi="Arial" w:cs="Arial"/>
          <w:b/>
          <w:sz w:val="24"/>
          <w:szCs w:val="24"/>
        </w:rPr>
        <w:t xml:space="preserve"> </w:t>
      </w:r>
      <w:r w:rsidR="00D407B7" w:rsidRPr="0078289A">
        <w:rPr>
          <w:rFonts w:ascii="Arial" w:hAnsi="Arial" w:cs="Arial"/>
          <w:b/>
          <w:sz w:val="24"/>
          <w:szCs w:val="24"/>
        </w:rPr>
        <w:t>Answer</w:t>
      </w:r>
      <w:r w:rsidR="00836474">
        <w:rPr>
          <w:rFonts w:ascii="Arial" w:hAnsi="Arial" w:cs="Arial"/>
          <w:b/>
          <w:sz w:val="24"/>
          <w:szCs w:val="24"/>
        </w:rPr>
        <w:t xml:space="preserve"> the</w:t>
      </w:r>
      <w:r w:rsidR="00D407B7" w:rsidRPr="0078289A">
        <w:rPr>
          <w:rFonts w:ascii="Arial" w:hAnsi="Arial" w:cs="Arial"/>
          <w:b/>
          <w:sz w:val="24"/>
          <w:szCs w:val="24"/>
        </w:rPr>
        <w:t xml:space="preserve"> following</w:t>
      </w:r>
      <w:r w:rsidR="00836474">
        <w:rPr>
          <w:rFonts w:ascii="Arial" w:hAnsi="Arial" w:cs="Arial"/>
          <w:b/>
          <w:sz w:val="24"/>
          <w:szCs w:val="24"/>
        </w:rPr>
        <w:t xml:space="preserve"> questions</w:t>
      </w:r>
      <w:r w:rsidR="00C622D0" w:rsidRPr="0078289A">
        <w:rPr>
          <w:rFonts w:ascii="Arial" w:hAnsi="Arial" w:cs="Arial"/>
          <w:b/>
          <w:sz w:val="24"/>
          <w:szCs w:val="24"/>
        </w:rPr>
        <w:t xml:space="preserve">. </w:t>
      </w:r>
      <w:r w:rsidR="00D008F1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836474">
        <w:rPr>
          <w:rFonts w:ascii="Arial" w:hAnsi="Arial" w:cs="Arial"/>
          <w:b/>
          <w:sz w:val="24"/>
          <w:szCs w:val="24"/>
        </w:rPr>
        <w:t>5</w:t>
      </w:r>
      <w:r w:rsidR="00F35CCF" w:rsidRPr="0078289A">
        <w:rPr>
          <w:rFonts w:ascii="Arial" w:hAnsi="Arial" w:cs="Arial"/>
          <w:b/>
          <w:sz w:val="24"/>
          <w:szCs w:val="24"/>
        </w:rPr>
        <w:t>X</w:t>
      </w:r>
      <w:r w:rsidR="00836474">
        <w:rPr>
          <w:rFonts w:ascii="Arial" w:hAnsi="Arial" w:cs="Arial"/>
          <w:b/>
          <w:sz w:val="24"/>
          <w:szCs w:val="24"/>
        </w:rPr>
        <w:t>2</w:t>
      </w:r>
      <w:r w:rsidR="00C622D0" w:rsidRPr="0078289A">
        <w:rPr>
          <w:rFonts w:ascii="Arial" w:hAnsi="Arial" w:cs="Arial"/>
          <w:b/>
          <w:sz w:val="24"/>
          <w:szCs w:val="24"/>
        </w:rPr>
        <w:t>=</w:t>
      </w:r>
      <w:r w:rsidR="00BC2B46">
        <w:rPr>
          <w:rFonts w:ascii="Arial" w:hAnsi="Arial" w:cs="Arial"/>
          <w:b/>
          <w:sz w:val="24"/>
          <w:szCs w:val="24"/>
        </w:rPr>
        <w:t>1</w:t>
      </w:r>
      <w:r w:rsidR="00836474">
        <w:rPr>
          <w:rFonts w:ascii="Arial" w:hAnsi="Arial" w:cs="Arial"/>
          <w:b/>
          <w:sz w:val="24"/>
          <w:szCs w:val="24"/>
        </w:rPr>
        <w:t>0</w:t>
      </w:r>
    </w:p>
    <w:p w14:paraId="27411AC6" w14:textId="77777777" w:rsidR="00D008F1" w:rsidRPr="00D008F1" w:rsidRDefault="00D008F1" w:rsidP="00D008F1">
      <w:pPr>
        <w:pStyle w:val="ListParagraph"/>
        <w:spacing w:before="240" w:after="0" w:line="240" w:lineRule="auto"/>
        <w:jc w:val="both"/>
        <w:rPr>
          <w:rFonts w:ascii="Arial" w:hAnsi="Arial" w:cs="Arial"/>
        </w:rPr>
      </w:pPr>
    </w:p>
    <w:p w14:paraId="7E7E0CF1" w14:textId="0B997AF7" w:rsidR="001B2791" w:rsidRDefault="001B2791" w:rsidP="003822A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Define siRNA.</w:t>
      </w:r>
    </w:p>
    <w:p w14:paraId="4F6AD635" w14:textId="77777777" w:rsidR="001B2791" w:rsidRDefault="001B2791" w:rsidP="001B2791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10F8E974" w14:textId="5E00EB58" w:rsidR="00193C61" w:rsidRDefault="00655350" w:rsidP="003822A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Mention the types of Cytokine receptors.</w:t>
      </w:r>
    </w:p>
    <w:p w14:paraId="3820AF87" w14:textId="77777777" w:rsidR="00193C61" w:rsidRPr="00193C61" w:rsidRDefault="00193C61" w:rsidP="00193C61">
      <w:pPr>
        <w:pStyle w:val="ListParagraph"/>
        <w:rPr>
          <w:rFonts w:ascii="Arial" w:hAnsi="Arial" w:cs="Arial"/>
        </w:rPr>
      </w:pPr>
    </w:p>
    <w:p w14:paraId="2C6F577E" w14:textId="26FCE7F2" w:rsidR="00193C61" w:rsidRPr="00865A0C" w:rsidRDefault="003F376D" w:rsidP="003822A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 out the post transcriptional modifications of eukaryotic </w:t>
      </w:r>
      <w:r w:rsidR="000F697A">
        <w:rPr>
          <w:rFonts w:ascii="Arial" w:hAnsi="Arial" w:cs="Arial"/>
        </w:rPr>
        <w:t>pre-m</w:t>
      </w:r>
      <w:r>
        <w:rPr>
          <w:rFonts w:ascii="Arial" w:hAnsi="Arial" w:cs="Arial"/>
        </w:rPr>
        <w:t>RNA.</w:t>
      </w:r>
    </w:p>
    <w:p w14:paraId="65EC11AF" w14:textId="77777777" w:rsidR="00193C61" w:rsidRPr="00193C61" w:rsidRDefault="00193C61" w:rsidP="00193C61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2F7D6790" w14:textId="7C8076B2" w:rsidR="00086C4F" w:rsidRDefault="001C658A" w:rsidP="00086C4F">
      <w:pPr>
        <w:pStyle w:val="ListParagraph"/>
        <w:numPr>
          <w:ilvl w:val="0"/>
          <w:numId w:val="29"/>
        </w:numPr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503B68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Hapten</w:t>
      </w:r>
      <w:r w:rsidR="00A1615F">
        <w:rPr>
          <w:rFonts w:ascii="Arial" w:hAnsi="Arial" w:cs="Arial"/>
        </w:rPr>
        <w:t>s</w:t>
      </w:r>
      <w:r>
        <w:rPr>
          <w:rFonts w:ascii="Arial" w:hAnsi="Arial" w:cs="Arial"/>
        </w:rPr>
        <w:t>?</w:t>
      </w:r>
    </w:p>
    <w:p w14:paraId="78FAD0FB" w14:textId="77777777" w:rsidR="00086C4F" w:rsidRPr="00086C4F" w:rsidRDefault="00086C4F" w:rsidP="00086C4F">
      <w:pPr>
        <w:pStyle w:val="ListParagraph"/>
        <w:rPr>
          <w:rFonts w:ascii="Arial" w:hAnsi="Arial" w:cs="Arial"/>
        </w:rPr>
      </w:pPr>
    </w:p>
    <w:p w14:paraId="565F9768" w14:textId="64384F97" w:rsidR="00086C4F" w:rsidRDefault="0089509E" w:rsidP="00086C4F">
      <w:pPr>
        <w:pStyle w:val="ListParagraph"/>
        <w:numPr>
          <w:ilvl w:val="0"/>
          <w:numId w:val="29"/>
        </w:numPr>
        <w:tabs>
          <w:tab w:val="left" w:pos="1305"/>
        </w:tabs>
        <w:spacing w:after="0" w:line="240" w:lineRule="auto"/>
        <w:jc w:val="both"/>
        <w:rPr>
          <w:rFonts w:ascii="Arial" w:hAnsi="Arial" w:cs="Arial"/>
        </w:rPr>
      </w:pPr>
      <w:r w:rsidRPr="00086C4F">
        <w:rPr>
          <w:rFonts w:ascii="Arial" w:hAnsi="Arial" w:cs="Arial"/>
        </w:rPr>
        <w:t xml:space="preserve"> </w:t>
      </w:r>
      <w:r w:rsidR="00086C4F" w:rsidRPr="00086C4F">
        <w:rPr>
          <w:rFonts w:ascii="Arial" w:hAnsi="Arial" w:cs="Arial"/>
        </w:rPr>
        <w:t xml:space="preserve">Mention any </w:t>
      </w:r>
      <w:r w:rsidR="001B2791" w:rsidRPr="00086C4F">
        <w:rPr>
          <w:rFonts w:ascii="Arial" w:hAnsi="Arial" w:cs="Arial"/>
        </w:rPr>
        <w:t>two-histone</w:t>
      </w:r>
      <w:r w:rsidR="00086C4F" w:rsidRPr="00086C4F">
        <w:rPr>
          <w:rFonts w:ascii="Arial" w:hAnsi="Arial" w:cs="Arial"/>
        </w:rPr>
        <w:t xml:space="preserve"> modification involved in the regulation of chromatin </w:t>
      </w:r>
      <w:r w:rsidR="00477013">
        <w:rPr>
          <w:rFonts w:ascii="Arial" w:hAnsi="Arial" w:cs="Arial"/>
        </w:rPr>
        <w:t xml:space="preserve">  </w:t>
      </w:r>
    </w:p>
    <w:p w14:paraId="70CF1EE4" w14:textId="4B9B1F67" w:rsidR="00477013" w:rsidRPr="00477013" w:rsidRDefault="00477013" w:rsidP="00477013">
      <w:pPr>
        <w:tabs>
          <w:tab w:val="left" w:pos="130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477013">
        <w:rPr>
          <w:rFonts w:ascii="Arial" w:hAnsi="Arial" w:cs="Arial"/>
        </w:rPr>
        <w:t>structure.</w:t>
      </w:r>
    </w:p>
    <w:p w14:paraId="2C40618D" w14:textId="77777777" w:rsidR="00086C4F" w:rsidRDefault="00086C4F" w:rsidP="00086C4F">
      <w:pPr>
        <w:tabs>
          <w:tab w:val="left" w:pos="1305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7D97AF16" w14:textId="77777777" w:rsidR="00096203" w:rsidRPr="008A04DC" w:rsidRDefault="00096203" w:rsidP="00EE49A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447CF638" w14:textId="7297B43E" w:rsidR="001F7FF8" w:rsidRDefault="00836474" w:rsidP="00836474">
      <w:pPr>
        <w:pStyle w:val="ListParagraph"/>
        <w:ind w:left="1070" w:right="-46"/>
        <w:rPr>
          <w:rFonts w:ascii="Arial" w:hAnsi="Arial" w:cs="Arial"/>
          <w:b/>
          <w:sz w:val="24"/>
          <w:szCs w:val="24"/>
        </w:rPr>
      </w:pPr>
      <w:r w:rsidRPr="00F35CCF">
        <w:rPr>
          <w:rFonts w:ascii="Arial" w:hAnsi="Arial" w:cs="Arial"/>
          <w:b/>
          <w:sz w:val="24"/>
          <w:szCs w:val="24"/>
        </w:rPr>
        <w:t xml:space="preserve">                                   </w:t>
      </w:r>
    </w:p>
    <w:p w14:paraId="277172A7" w14:textId="77777777" w:rsidR="00096203" w:rsidRDefault="001F7FF8" w:rsidP="00836474">
      <w:pPr>
        <w:pStyle w:val="ListParagraph"/>
        <w:ind w:left="1070" w:right="-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</w:t>
      </w:r>
    </w:p>
    <w:p w14:paraId="0A9F990A" w14:textId="46482BA3" w:rsidR="00836474" w:rsidRDefault="00836474" w:rsidP="00096203">
      <w:pPr>
        <w:pStyle w:val="ListParagraph"/>
        <w:ind w:left="1070" w:right="-46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4B1B">
        <w:rPr>
          <w:rFonts w:ascii="Arial" w:hAnsi="Arial" w:cs="Arial"/>
          <w:b/>
          <w:sz w:val="24"/>
          <w:szCs w:val="24"/>
          <w:u w:val="single"/>
        </w:rPr>
        <w:t xml:space="preserve">Part </w:t>
      </w:r>
      <w:r>
        <w:rPr>
          <w:rFonts w:ascii="Arial" w:hAnsi="Arial" w:cs="Arial"/>
          <w:b/>
          <w:sz w:val="24"/>
          <w:szCs w:val="24"/>
          <w:u w:val="single"/>
        </w:rPr>
        <w:t>- C</w:t>
      </w:r>
    </w:p>
    <w:p w14:paraId="02DE6693" w14:textId="77777777" w:rsidR="00096203" w:rsidRDefault="00096203" w:rsidP="00836474">
      <w:pPr>
        <w:spacing w:after="0"/>
        <w:ind w:right="-424"/>
        <w:rPr>
          <w:rFonts w:ascii="Arial" w:hAnsi="Arial" w:cs="Arial"/>
          <w:b/>
          <w:sz w:val="24"/>
          <w:szCs w:val="24"/>
        </w:rPr>
      </w:pPr>
    </w:p>
    <w:p w14:paraId="52AA25E0" w14:textId="77777777" w:rsidR="00900AF8" w:rsidRDefault="00836474" w:rsidP="00900AF8">
      <w:pPr>
        <w:spacing w:after="0"/>
        <w:ind w:right="-4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Pr="0078289A">
        <w:rPr>
          <w:rFonts w:ascii="Arial" w:hAnsi="Arial" w:cs="Arial"/>
          <w:b/>
          <w:sz w:val="24"/>
          <w:szCs w:val="24"/>
        </w:rPr>
        <w:t>Answer</w:t>
      </w:r>
      <w:r>
        <w:rPr>
          <w:rFonts w:ascii="Arial" w:hAnsi="Arial" w:cs="Arial"/>
          <w:b/>
          <w:sz w:val="24"/>
          <w:szCs w:val="24"/>
        </w:rPr>
        <w:t xml:space="preserve"> any Three of the</w:t>
      </w:r>
      <w:r w:rsidRPr="0078289A">
        <w:rPr>
          <w:rFonts w:ascii="Arial" w:hAnsi="Arial" w:cs="Arial"/>
          <w:b/>
          <w:sz w:val="24"/>
          <w:szCs w:val="24"/>
        </w:rPr>
        <w:t xml:space="preserve"> following</w:t>
      </w:r>
      <w:r>
        <w:rPr>
          <w:rFonts w:ascii="Arial" w:hAnsi="Arial" w:cs="Arial"/>
          <w:b/>
          <w:sz w:val="24"/>
          <w:szCs w:val="24"/>
        </w:rPr>
        <w:t xml:space="preserve"> questions</w:t>
      </w:r>
      <w:r w:rsidRPr="0078289A">
        <w:rPr>
          <w:rFonts w:ascii="Arial" w:hAnsi="Arial" w:cs="Arial"/>
          <w:b/>
          <w:sz w:val="24"/>
          <w:szCs w:val="24"/>
        </w:rPr>
        <w:t xml:space="preserve">. </w:t>
      </w:r>
      <w:r w:rsidR="00D008F1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A97062">
        <w:rPr>
          <w:rFonts w:ascii="Arial" w:hAnsi="Arial" w:cs="Arial"/>
          <w:b/>
          <w:sz w:val="24"/>
          <w:szCs w:val="24"/>
        </w:rPr>
        <w:t>3</w:t>
      </w:r>
      <w:r w:rsidRPr="0078289A">
        <w:rPr>
          <w:rFonts w:ascii="Arial" w:hAnsi="Arial" w:cs="Arial"/>
          <w:b/>
          <w:sz w:val="24"/>
          <w:szCs w:val="24"/>
        </w:rPr>
        <w:t>X</w:t>
      </w:r>
      <w:r w:rsidR="00A97062">
        <w:rPr>
          <w:rFonts w:ascii="Arial" w:hAnsi="Arial" w:cs="Arial"/>
          <w:b/>
          <w:sz w:val="24"/>
          <w:szCs w:val="24"/>
        </w:rPr>
        <w:t>5</w:t>
      </w:r>
      <w:r w:rsidRPr="0078289A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1</w:t>
      </w:r>
      <w:r w:rsidR="00A97062">
        <w:rPr>
          <w:rFonts w:ascii="Arial" w:hAnsi="Arial" w:cs="Arial"/>
          <w:b/>
          <w:sz w:val="24"/>
          <w:szCs w:val="24"/>
        </w:rPr>
        <w:t>5</w:t>
      </w:r>
    </w:p>
    <w:p w14:paraId="5C16EBE7" w14:textId="77777777" w:rsidR="00900AF8" w:rsidRDefault="00900AF8" w:rsidP="00900AF8">
      <w:pPr>
        <w:spacing w:after="0"/>
        <w:ind w:right="-424"/>
        <w:rPr>
          <w:rFonts w:ascii="Arial" w:hAnsi="Arial" w:cs="Arial"/>
          <w:b/>
          <w:sz w:val="24"/>
          <w:szCs w:val="24"/>
        </w:rPr>
      </w:pPr>
    </w:p>
    <w:p w14:paraId="3CEE48B8" w14:textId="77777777" w:rsidR="0062770A" w:rsidRDefault="0062770A" w:rsidP="0062770A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Pr="0062770A">
        <w:rPr>
          <w:rFonts w:ascii="Arial" w:hAnsi="Arial" w:cs="Arial"/>
          <w:lang w:val="en-US"/>
        </w:rPr>
        <w:t>Enumerate the classical pathway of the complement system</w:t>
      </w:r>
      <w:r>
        <w:rPr>
          <w:rFonts w:ascii="Arial" w:hAnsi="Arial" w:cs="Arial"/>
          <w:lang w:val="en-US"/>
        </w:rPr>
        <w:t>.</w:t>
      </w:r>
      <w:r w:rsidRPr="0062770A">
        <w:rPr>
          <w:rFonts w:ascii="Arial" w:hAnsi="Arial" w:cs="Arial"/>
          <w:lang w:val="en-US"/>
        </w:rPr>
        <w:t xml:space="preserve"> </w:t>
      </w:r>
    </w:p>
    <w:p w14:paraId="712E657D" w14:textId="77777777" w:rsidR="0062770A" w:rsidRDefault="0062770A" w:rsidP="0062770A">
      <w:pPr>
        <w:pStyle w:val="ListParagraph"/>
        <w:spacing w:after="0" w:line="240" w:lineRule="auto"/>
        <w:ind w:left="644"/>
        <w:rPr>
          <w:rFonts w:ascii="Arial" w:hAnsi="Arial" w:cs="Arial"/>
          <w:lang w:val="en-US"/>
        </w:rPr>
      </w:pPr>
    </w:p>
    <w:p w14:paraId="12D62D56" w14:textId="50F9585D" w:rsidR="007A41DA" w:rsidRPr="0062770A" w:rsidRDefault="0062770A" w:rsidP="0062770A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lang w:val="en-US"/>
        </w:rPr>
      </w:pPr>
      <w:r w:rsidRPr="0062770A">
        <w:rPr>
          <w:rFonts w:ascii="Arial" w:hAnsi="Arial" w:cs="Arial"/>
        </w:rPr>
        <w:t>Describe the role of Toll-like receptor signalling in protecti</w:t>
      </w:r>
      <w:r w:rsidR="00332E6B">
        <w:rPr>
          <w:rFonts w:ascii="Arial" w:hAnsi="Arial" w:cs="Arial"/>
        </w:rPr>
        <w:t xml:space="preserve">ng </w:t>
      </w:r>
      <w:r w:rsidRPr="0062770A">
        <w:rPr>
          <w:rFonts w:ascii="Arial" w:hAnsi="Arial" w:cs="Arial"/>
        </w:rPr>
        <w:t>the human host from viral infection.</w:t>
      </w:r>
    </w:p>
    <w:p w14:paraId="15165AF8" w14:textId="77777777" w:rsidR="0062770A" w:rsidRPr="0062770A" w:rsidRDefault="0062770A" w:rsidP="0062770A">
      <w:pPr>
        <w:pStyle w:val="ListParagraph"/>
        <w:rPr>
          <w:rFonts w:ascii="Arial" w:hAnsi="Arial" w:cs="Arial"/>
          <w:lang w:val="en-US"/>
        </w:rPr>
      </w:pPr>
    </w:p>
    <w:p w14:paraId="3DA125EE" w14:textId="166E7338" w:rsidR="007A41DA" w:rsidRPr="00D50060" w:rsidRDefault="00173CD0" w:rsidP="0062770A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lang w:val="en-US"/>
        </w:rPr>
      </w:pPr>
      <w:r w:rsidRPr="0062770A">
        <w:rPr>
          <w:rFonts w:ascii="Arial" w:hAnsi="Arial" w:cs="Arial"/>
          <w:b/>
          <w:bCs/>
        </w:rPr>
        <w:t xml:space="preserve"> </w:t>
      </w:r>
      <w:r w:rsidR="003F376D" w:rsidRPr="0062770A">
        <w:rPr>
          <w:rFonts w:ascii="Arial" w:hAnsi="Arial" w:cs="Arial"/>
        </w:rPr>
        <w:t xml:space="preserve">Explain the types of </w:t>
      </w:r>
      <w:r w:rsidR="001B2791" w:rsidRPr="0062770A">
        <w:rPr>
          <w:rFonts w:ascii="Arial" w:hAnsi="Arial" w:cs="Arial"/>
        </w:rPr>
        <w:t xml:space="preserve">chemically induced </w:t>
      </w:r>
      <w:r w:rsidR="003F376D" w:rsidRPr="0062770A">
        <w:rPr>
          <w:rFonts w:ascii="Arial" w:hAnsi="Arial" w:cs="Arial"/>
        </w:rPr>
        <w:t>DNA Damage with an example each.</w:t>
      </w:r>
    </w:p>
    <w:p w14:paraId="044CC3A6" w14:textId="77777777" w:rsidR="00D50060" w:rsidRPr="00D50060" w:rsidRDefault="00D50060" w:rsidP="00D50060">
      <w:pPr>
        <w:spacing w:after="0" w:line="240" w:lineRule="auto"/>
        <w:rPr>
          <w:rFonts w:ascii="Arial" w:hAnsi="Arial" w:cs="Arial"/>
          <w:lang w:val="en-US"/>
        </w:rPr>
      </w:pPr>
    </w:p>
    <w:p w14:paraId="332F8B29" w14:textId="51076BF9" w:rsidR="005109A8" w:rsidRPr="00364343" w:rsidRDefault="00364343" w:rsidP="00364343">
      <w:pPr>
        <w:pStyle w:val="ListParagraph"/>
        <w:numPr>
          <w:ilvl w:val="0"/>
          <w:numId w:val="28"/>
        </w:numPr>
        <w:tabs>
          <w:tab w:val="left" w:pos="1305"/>
        </w:tabs>
        <w:spacing w:after="0" w:line="240" w:lineRule="auto"/>
        <w:jc w:val="both"/>
        <w:rPr>
          <w:rFonts w:ascii="Arial" w:hAnsi="Arial" w:cs="Arial"/>
        </w:rPr>
      </w:pPr>
      <w:r w:rsidRPr="00364343">
        <w:rPr>
          <w:rFonts w:ascii="Arial" w:hAnsi="Arial" w:cs="Arial"/>
        </w:rPr>
        <w:t xml:space="preserve">Write a note on </w:t>
      </w:r>
      <w:r w:rsidR="00B5707B">
        <w:rPr>
          <w:rFonts w:ascii="Arial" w:hAnsi="Arial" w:cs="Arial"/>
        </w:rPr>
        <w:t xml:space="preserve">types of </w:t>
      </w:r>
      <w:r w:rsidRPr="00364343">
        <w:rPr>
          <w:rFonts w:ascii="Arial" w:hAnsi="Arial" w:cs="Arial"/>
        </w:rPr>
        <w:t>hypersensitivity</w:t>
      </w:r>
      <w:r w:rsidR="00B5707B">
        <w:rPr>
          <w:rFonts w:ascii="Arial" w:hAnsi="Arial" w:cs="Arial"/>
        </w:rPr>
        <w:t>.</w:t>
      </w:r>
      <w:r w:rsidRPr="00364343">
        <w:rPr>
          <w:rFonts w:ascii="Arial" w:hAnsi="Arial" w:cs="Arial"/>
        </w:rPr>
        <w:t xml:space="preserve"> </w:t>
      </w:r>
    </w:p>
    <w:p w14:paraId="1BB0763A" w14:textId="77777777" w:rsidR="00B71465" w:rsidRDefault="00B71465" w:rsidP="005109A8">
      <w:pPr>
        <w:tabs>
          <w:tab w:val="left" w:pos="1305"/>
        </w:tabs>
        <w:spacing w:after="0" w:line="240" w:lineRule="auto"/>
        <w:jc w:val="both"/>
        <w:rPr>
          <w:rFonts w:ascii="Arial" w:hAnsi="Arial" w:cs="Arial"/>
        </w:rPr>
      </w:pPr>
    </w:p>
    <w:p w14:paraId="2F862E38" w14:textId="631CC562" w:rsidR="00B71465" w:rsidRPr="00B71465" w:rsidRDefault="00B71465" w:rsidP="005109A8">
      <w:pPr>
        <w:tabs>
          <w:tab w:val="left" w:pos="130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B71465">
        <w:rPr>
          <w:rFonts w:ascii="Arial" w:hAnsi="Arial" w:cs="Arial"/>
          <w:b/>
          <w:bCs/>
        </w:rPr>
        <w:t xml:space="preserve">15. </w:t>
      </w:r>
      <w:r w:rsidR="0062435F" w:rsidRPr="0062435F">
        <w:rPr>
          <w:rFonts w:ascii="Arial" w:hAnsi="Arial" w:cs="Arial"/>
        </w:rPr>
        <w:t>Describe</w:t>
      </w:r>
      <w:r w:rsidR="0062435F">
        <w:rPr>
          <w:rFonts w:ascii="Arial" w:hAnsi="Arial" w:cs="Arial"/>
        </w:rPr>
        <w:t xml:space="preserve"> the</w:t>
      </w:r>
      <w:r w:rsidR="0062435F" w:rsidRPr="0062435F">
        <w:rPr>
          <w:rFonts w:ascii="Arial" w:hAnsi="Arial" w:cs="Arial"/>
        </w:rPr>
        <w:t xml:space="preserve"> Rho independent termination of prokaryotic transcription.</w:t>
      </w:r>
    </w:p>
    <w:p w14:paraId="34ABD959" w14:textId="77777777" w:rsidR="00FD187F" w:rsidRPr="00987CE9" w:rsidRDefault="00FD187F" w:rsidP="00987CE9">
      <w:pPr>
        <w:pStyle w:val="ListParagraph"/>
        <w:spacing w:before="240" w:line="240" w:lineRule="auto"/>
        <w:ind w:left="0"/>
        <w:jc w:val="both"/>
        <w:rPr>
          <w:rFonts w:ascii="Arial" w:hAnsi="Arial" w:cs="Arial"/>
        </w:rPr>
      </w:pPr>
    </w:p>
    <w:p w14:paraId="13BA6F4A" w14:textId="3270E7AF" w:rsidR="00BC2B46" w:rsidRDefault="00D407B7" w:rsidP="00BC2B46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Part</w:t>
      </w:r>
      <w:r w:rsidR="0078289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836474">
        <w:rPr>
          <w:rFonts w:ascii="Arial" w:hAnsi="Arial" w:cs="Arial"/>
          <w:b/>
          <w:sz w:val="24"/>
          <w:szCs w:val="24"/>
          <w:u w:val="single"/>
        </w:rPr>
        <w:t>D</w:t>
      </w:r>
    </w:p>
    <w:p w14:paraId="74E25CCC" w14:textId="5FFD6652" w:rsidR="00C622D0" w:rsidRPr="00D008F1" w:rsidRDefault="0078289A" w:rsidP="002F0B5E">
      <w:pPr>
        <w:spacing w:after="0" w:line="240" w:lineRule="auto"/>
        <w:rPr>
          <w:rFonts w:ascii="Arial" w:hAnsi="Arial" w:cs="Arial"/>
          <w:b/>
          <w:sz w:val="24"/>
        </w:rPr>
      </w:pPr>
      <w:r w:rsidRPr="0078289A">
        <w:rPr>
          <w:rFonts w:ascii="Arial" w:hAnsi="Arial" w:cs="Arial"/>
          <w:b/>
          <w:sz w:val="24"/>
          <w:szCs w:val="24"/>
        </w:rPr>
        <w:t>I</w:t>
      </w:r>
      <w:r w:rsidR="00BC2B46">
        <w:rPr>
          <w:rFonts w:ascii="Arial" w:hAnsi="Arial" w:cs="Arial"/>
          <w:b/>
          <w:sz w:val="24"/>
          <w:szCs w:val="24"/>
        </w:rPr>
        <w:t>V</w:t>
      </w:r>
      <w:r w:rsidRPr="0078289A">
        <w:rPr>
          <w:rFonts w:ascii="Arial" w:hAnsi="Arial" w:cs="Arial"/>
          <w:b/>
          <w:sz w:val="24"/>
          <w:szCs w:val="24"/>
        </w:rPr>
        <w:t xml:space="preserve">. </w:t>
      </w:r>
      <w:r w:rsidR="00D407B7" w:rsidRPr="0078289A">
        <w:rPr>
          <w:rFonts w:ascii="Arial" w:hAnsi="Arial" w:cs="Arial"/>
          <w:b/>
          <w:sz w:val="24"/>
        </w:rPr>
        <w:t>Answer any T</w:t>
      </w:r>
      <w:r w:rsidR="00BC2B46">
        <w:rPr>
          <w:rFonts w:ascii="Arial" w:hAnsi="Arial" w:cs="Arial"/>
          <w:b/>
          <w:sz w:val="24"/>
        </w:rPr>
        <w:t>wo</w:t>
      </w:r>
      <w:r w:rsidR="00D407B7" w:rsidRPr="0078289A">
        <w:rPr>
          <w:rFonts w:ascii="Arial" w:hAnsi="Arial" w:cs="Arial"/>
          <w:b/>
          <w:sz w:val="24"/>
        </w:rPr>
        <w:t xml:space="preserve"> of the following</w:t>
      </w:r>
      <w:r w:rsidR="00836474">
        <w:rPr>
          <w:rFonts w:ascii="Arial" w:hAnsi="Arial" w:cs="Arial"/>
          <w:b/>
          <w:sz w:val="24"/>
        </w:rPr>
        <w:t xml:space="preserve"> questions</w:t>
      </w:r>
      <w:r w:rsidR="00D407B7" w:rsidRPr="0078289A">
        <w:rPr>
          <w:rFonts w:ascii="Arial" w:hAnsi="Arial" w:cs="Arial"/>
          <w:b/>
          <w:sz w:val="24"/>
        </w:rPr>
        <w:t>.</w:t>
      </w:r>
      <w:r w:rsidR="002F0B5E">
        <w:rPr>
          <w:rFonts w:ascii="Arial" w:hAnsi="Arial" w:cs="Arial"/>
          <w:b/>
          <w:sz w:val="24"/>
        </w:rPr>
        <w:t xml:space="preserve">             </w:t>
      </w:r>
      <w:r w:rsidR="00D008F1">
        <w:rPr>
          <w:rFonts w:ascii="Arial" w:hAnsi="Arial" w:cs="Arial"/>
          <w:b/>
          <w:sz w:val="24"/>
        </w:rPr>
        <w:t xml:space="preserve">                         </w:t>
      </w:r>
      <w:r w:rsidR="00D008F1">
        <w:rPr>
          <w:rFonts w:ascii="Arial" w:hAnsi="Arial" w:cs="Arial"/>
          <w:b/>
          <w:sz w:val="24"/>
          <w:szCs w:val="24"/>
        </w:rPr>
        <w:t>2</w:t>
      </w:r>
      <w:r w:rsidR="00D008F1" w:rsidRPr="0078289A">
        <w:rPr>
          <w:rFonts w:ascii="Arial" w:hAnsi="Arial" w:cs="Arial"/>
          <w:b/>
          <w:sz w:val="24"/>
          <w:szCs w:val="24"/>
        </w:rPr>
        <w:t>X1</w:t>
      </w:r>
      <w:r w:rsidR="00D008F1">
        <w:rPr>
          <w:rFonts w:ascii="Arial" w:hAnsi="Arial" w:cs="Arial"/>
          <w:b/>
          <w:sz w:val="24"/>
          <w:szCs w:val="24"/>
        </w:rPr>
        <w:t>0</w:t>
      </w:r>
      <w:r w:rsidR="00D008F1" w:rsidRPr="0078289A">
        <w:rPr>
          <w:rFonts w:ascii="Arial" w:hAnsi="Arial" w:cs="Arial"/>
          <w:b/>
          <w:sz w:val="24"/>
          <w:szCs w:val="24"/>
        </w:rPr>
        <w:t>=</w:t>
      </w:r>
      <w:r w:rsidR="00D008F1">
        <w:rPr>
          <w:rFonts w:ascii="Arial" w:hAnsi="Arial" w:cs="Arial"/>
          <w:b/>
          <w:sz w:val="24"/>
          <w:szCs w:val="24"/>
        </w:rPr>
        <w:t>2</w:t>
      </w:r>
      <w:r w:rsidR="00D008F1" w:rsidRPr="0078289A">
        <w:rPr>
          <w:rFonts w:ascii="Arial" w:hAnsi="Arial" w:cs="Arial"/>
          <w:b/>
          <w:sz w:val="24"/>
          <w:szCs w:val="24"/>
        </w:rPr>
        <w:t>0</w:t>
      </w:r>
      <w:r w:rsidR="00D008F1">
        <w:rPr>
          <w:rFonts w:ascii="Arial" w:hAnsi="Arial" w:cs="Arial"/>
          <w:b/>
          <w:sz w:val="24"/>
        </w:rPr>
        <w:t xml:space="preserve">                                              </w:t>
      </w:r>
      <w:r w:rsidR="002F0B5E">
        <w:rPr>
          <w:rFonts w:ascii="Arial" w:hAnsi="Arial" w:cs="Arial"/>
          <w:b/>
          <w:sz w:val="24"/>
        </w:rPr>
        <w:t xml:space="preserve">                                      </w:t>
      </w:r>
    </w:p>
    <w:p w14:paraId="2B0EE54A" w14:textId="77777777" w:rsidR="006F4DA4" w:rsidRDefault="006F4DA4" w:rsidP="004C471F">
      <w:pPr>
        <w:pStyle w:val="ListParagraph"/>
        <w:spacing w:before="240" w:line="240" w:lineRule="auto"/>
        <w:ind w:left="-90"/>
        <w:rPr>
          <w:rFonts w:ascii="Arial" w:hAnsi="Arial" w:cs="Arial"/>
        </w:rPr>
      </w:pPr>
    </w:p>
    <w:p w14:paraId="60CD5844" w14:textId="51C5D46F" w:rsidR="00A522EC" w:rsidRPr="00E94A87" w:rsidRDefault="00474F69" w:rsidP="0009614B">
      <w:pPr>
        <w:pStyle w:val="ListParagraph"/>
        <w:spacing w:before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B71465">
        <w:rPr>
          <w:rFonts w:ascii="Arial" w:hAnsi="Arial" w:cs="Arial"/>
          <w:b/>
        </w:rPr>
        <w:t>6</w:t>
      </w:r>
      <w:r w:rsidR="004C471F" w:rsidRPr="004C0C9D">
        <w:rPr>
          <w:rFonts w:ascii="Arial" w:hAnsi="Arial" w:cs="Arial"/>
          <w:b/>
        </w:rPr>
        <w:t>.</w:t>
      </w:r>
      <w:r w:rsidR="004C471F">
        <w:rPr>
          <w:rFonts w:ascii="Arial" w:hAnsi="Arial" w:cs="Arial"/>
        </w:rPr>
        <w:t xml:space="preserve"> </w:t>
      </w:r>
      <w:r w:rsidR="00186F82">
        <w:rPr>
          <w:rFonts w:ascii="Arial" w:hAnsi="Arial" w:cs="Arial"/>
        </w:rPr>
        <w:t xml:space="preserve">Elucidate </w:t>
      </w:r>
      <w:r w:rsidR="002B29E4">
        <w:rPr>
          <w:rFonts w:ascii="Arial" w:hAnsi="Arial" w:cs="Arial"/>
        </w:rPr>
        <w:t>the mechanism of</w:t>
      </w:r>
      <w:r w:rsidR="003F376D">
        <w:rPr>
          <w:rFonts w:ascii="Arial" w:hAnsi="Arial" w:cs="Arial"/>
        </w:rPr>
        <w:t xml:space="preserve"> RNA </w:t>
      </w:r>
      <w:r w:rsidR="00C816F5">
        <w:rPr>
          <w:rFonts w:ascii="Arial" w:hAnsi="Arial" w:cs="Arial"/>
        </w:rPr>
        <w:t>splicing</w:t>
      </w:r>
      <w:r w:rsidR="00E94A87">
        <w:rPr>
          <w:rFonts w:ascii="Arial" w:hAnsi="Arial" w:cs="Arial"/>
        </w:rPr>
        <w:t xml:space="preserve"> </w:t>
      </w:r>
      <w:r w:rsidR="00186F82">
        <w:rPr>
          <w:rFonts w:ascii="Arial" w:hAnsi="Arial" w:cs="Arial"/>
        </w:rPr>
        <w:t xml:space="preserve">with a </w:t>
      </w:r>
      <w:r w:rsidR="00A522EC" w:rsidRPr="00E94A87">
        <w:rPr>
          <w:rFonts w:ascii="Arial" w:hAnsi="Arial" w:cs="Arial"/>
        </w:rPr>
        <w:t>neat labelled diagram.</w:t>
      </w:r>
    </w:p>
    <w:p w14:paraId="33E03497" w14:textId="77777777" w:rsidR="00474F69" w:rsidRDefault="00474F69" w:rsidP="00A522EC">
      <w:pPr>
        <w:pStyle w:val="ListParagraph"/>
        <w:spacing w:before="240"/>
        <w:ind w:left="-90"/>
        <w:jc w:val="both"/>
        <w:rPr>
          <w:rFonts w:ascii="Arial" w:hAnsi="Arial" w:cs="Arial"/>
        </w:rPr>
      </w:pPr>
    </w:p>
    <w:p w14:paraId="1912CD71" w14:textId="40581F39" w:rsidR="00474F69" w:rsidRPr="004D1A90" w:rsidRDefault="00474F69" w:rsidP="0009614B">
      <w:pPr>
        <w:pStyle w:val="ListParagraph"/>
        <w:spacing w:before="240"/>
        <w:ind w:left="284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</w:rPr>
        <w:t>1</w:t>
      </w:r>
      <w:r w:rsidR="00B7146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A522EC">
        <w:rPr>
          <w:rFonts w:ascii="Arial" w:hAnsi="Arial" w:cs="Arial"/>
          <w:b/>
        </w:rPr>
        <w:t xml:space="preserve"> </w:t>
      </w:r>
      <w:r w:rsidR="009372FF">
        <w:rPr>
          <w:rFonts w:ascii="Arial" w:hAnsi="Arial" w:cs="Arial"/>
          <w:bCs/>
        </w:rPr>
        <w:t>Illustrate and explain the</w:t>
      </w:r>
      <w:r w:rsidR="004D1A90" w:rsidRPr="004D1A90">
        <w:rPr>
          <w:rFonts w:ascii="Arial" w:hAnsi="Arial" w:cs="Arial"/>
          <w:bCs/>
        </w:rPr>
        <w:t xml:space="preserve"> mechanism of T-cell proliferation</w:t>
      </w:r>
      <w:r w:rsidR="004D1A90">
        <w:rPr>
          <w:rFonts w:ascii="Arial" w:hAnsi="Arial" w:cs="Arial"/>
          <w:bCs/>
        </w:rPr>
        <w:t>.</w:t>
      </w:r>
    </w:p>
    <w:p w14:paraId="0AC0DFE5" w14:textId="77777777" w:rsidR="00474F69" w:rsidRDefault="00474F69" w:rsidP="00A522EC">
      <w:pPr>
        <w:pStyle w:val="ListParagraph"/>
        <w:spacing w:before="240"/>
        <w:ind w:left="-90"/>
        <w:jc w:val="both"/>
        <w:rPr>
          <w:rFonts w:ascii="Arial" w:hAnsi="Arial" w:cs="Arial"/>
        </w:rPr>
      </w:pPr>
    </w:p>
    <w:p w14:paraId="23B7C5F6" w14:textId="0BD44FDE" w:rsidR="00A07E83" w:rsidRPr="001330FA" w:rsidRDefault="00474F69" w:rsidP="0009614B">
      <w:pPr>
        <w:pStyle w:val="ListParagraph"/>
        <w:spacing w:before="24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B71465">
        <w:rPr>
          <w:rFonts w:ascii="Arial" w:hAnsi="Arial" w:cs="Arial"/>
          <w:b/>
        </w:rPr>
        <w:t>8</w:t>
      </w:r>
      <w:r w:rsidR="002B29E4">
        <w:rPr>
          <w:rFonts w:ascii="Arial" w:hAnsi="Arial" w:cs="Arial"/>
          <w:b/>
        </w:rPr>
        <w:t>.</w:t>
      </w:r>
      <w:r w:rsidR="002B29E4">
        <w:rPr>
          <w:rFonts w:ascii="Arial" w:hAnsi="Arial" w:cs="Arial"/>
        </w:rPr>
        <w:t xml:space="preserve"> </w:t>
      </w:r>
      <w:r w:rsidR="00AA66D4">
        <w:rPr>
          <w:rFonts w:ascii="Arial" w:hAnsi="Arial" w:cs="Arial"/>
        </w:rPr>
        <w:t>Explain the process of ubiquitination in protein degradation.</w:t>
      </w:r>
    </w:p>
    <w:p w14:paraId="0D79886A" w14:textId="7CB094A8" w:rsidR="00A07E83" w:rsidRDefault="00A07E83" w:rsidP="00A522EC">
      <w:pPr>
        <w:pStyle w:val="ListParagraph"/>
        <w:spacing w:before="240"/>
        <w:ind w:left="-90"/>
        <w:jc w:val="both"/>
        <w:rPr>
          <w:rFonts w:ascii="Arial" w:hAnsi="Arial" w:cs="Arial"/>
        </w:rPr>
      </w:pPr>
    </w:p>
    <w:p w14:paraId="1D43DCEE" w14:textId="3FF0B1E6" w:rsidR="00C91183" w:rsidRDefault="00323DF0" w:rsidP="00186F82">
      <w:pPr>
        <w:pStyle w:val="ListParagraph"/>
        <w:spacing w:before="240"/>
        <w:ind w:left="-9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*****************</w:t>
      </w:r>
      <w:bookmarkStart w:id="0" w:name="_GoBack"/>
      <w:bookmarkEnd w:id="0"/>
    </w:p>
    <w:p w14:paraId="6480289D" w14:textId="23A2EAD3" w:rsidR="00C91183" w:rsidRDefault="00C91183" w:rsidP="00186F82">
      <w:pPr>
        <w:pStyle w:val="ListParagraph"/>
        <w:spacing w:before="240"/>
        <w:ind w:left="-90"/>
        <w:rPr>
          <w:rFonts w:ascii="Arial" w:hAnsi="Arial" w:cs="Arial"/>
        </w:rPr>
      </w:pPr>
    </w:p>
    <w:sectPr w:rsidR="00C91183" w:rsidSect="00F6345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7B0D8" w14:textId="77777777" w:rsidR="00F63459" w:rsidRDefault="00F63459" w:rsidP="00BB7F55">
      <w:pPr>
        <w:spacing w:after="0" w:line="240" w:lineRule="auto"/>
      </w:pPr>
      <w:r>
        <w:separator/>
      </w:r>
    </w:p>
  </w:endnote>
  <w:endnote w:type="continuationSeparator" w:id="0">
    <w:p w14:paraId="74B87E05" w14:textId="77777777" w:rsidR="00F63459" w:rsidRDefault="00F63459" w:rsidP="00BB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D0E3D" w14:textId="17F54B44" w:rsidR="00A83D24" w:rsidRDefault="00A83D24" w:rsidP="00A83D24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 ZO</w:t>
    </w:r>
    <w:r w:rsidR="001D44CF">
      <w:t xml:space="preserve"> </w:t>
    </w:r>
    <w:r w:rsidR="007C5428">
      <w:t>83</w:t>
    </w:r>
    <w:r>
      <w:t>22_</w:t>
    </w:r>
    <w:r w:rsidR="00923D04">
      <w:t>A</w:t>
    </w:r>
    <w:r>
      <w:t>_2</w:t>
    </w:r>
    <w:r w:rsidR="00923D04">
      <w:t>4</w:t>
    </w:r>
  </w:p>
  <w:p w14:paraId="70B248BA" w14:textId="306C6D05" w:rsidR="00BB7F55" w:rsidRDefault="00BB7F55" w:rsidP="00A83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43CD" w14:textId="77777777" w:rsidR="00F63459" w:rsidRDefault="00F63459" w:rsidP="00BB7F55">
      <w:pPr>
        <w:spacing w:after="0" w:line="240" w:lineRule="auto"/>
      </w:pPr>
      <w:r>
        <w:separator/>
      </w:r>
    </w:p>
  </w:footnote>
  <w:footnote w:type="continuationSeparator" w:id="0">
    <w:p w14:paraId="721154E6" w14:textId="77777777" w:rsidR="00F63459" w:rsidRDefault="00F63459" w:rsidP="00BB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CF486" w14:textId="4C0AC3D1" w:rsidR="001336F4" w:rsidRDefault="001336F4">
    <w:pPr>
      <w:pStyle w:val="Header"/>
    </w:pPr>
    <w:r>
      <w:rPr>
        <w:noProof/>
      </w:rPr>
      <w:drawing>
        <wp:anchor distT="114300" distB="114300" distL="114300" distR="114300" simplePos="0" relativeHeight="251657216" behindDoc="1" locked="0" layoutInCell="1" hidden="0" allowOverlap="1" wp14:anchorId="4AD4E013" wp14:editId="63A525B2">
          <wp:simplePos x="0" y="0"/>
          <wp:positionH relativeFrom="column">
            <wp:posOffset>0</wp:posOffset>
          </wp:positionH>
          <wp:positionV relativeFrom="paragraph">
            <wp:posOffset>113665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337BFE" w14:textId="77777777" w:rsidR="001336F4" w:rsidRDefault="00133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8F0"/>
    <w:multiLevelType w:val="hybridMultilevel"/>
    <w:tmpl w:val="9BDCB6C8"/>
    <w:lvl w:ilvl="0" w:tplc="AC7ED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4580"/>
    <w:multiLevelType w:val="hybridMultilevel"/>
    <w:tmpl w:val="E39EBEB6"/>
    <w:lvl w:ilvl="0" w:tplc="4B566F0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C7791"/>
    <w:multiLevelType w:val="hybridMultilevel"/>
    <w:tmpl w:val="31A86C42"/>
    <w:lvl w:ilvl="0" w:tplc="3DAA26F6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F0947"/>
    <w:multiLevelType w:val="hybridMultilevel"/>
    <w:tmpl w:val="559CA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719FC"/>
    <w:multiLevelType w:val="hybridMultilevel"/>
    <w:tmpl w:val="32DCA76E"/>
    <w:lvl w:ilvl="0" w:tplc="AE86C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A7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A3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CA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24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E1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48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AD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EC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7E2324"/>
    <w:multiLevelType w:val="hybridMultilevel"/>
    <w:tmpl w:val="EB36FA06"/>
    <w:lvl w:ilvl="0" w:tplc="39AE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30358C"/>
    <w:multiLevelType w:val="hybridMultilevel"/>
    <w:tmpl w:val="0E4278DC"/>
    <w:lvl w:ilvl="0" w:tplc="4372D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5B5183"/>
    <w:multiLevelType w:val="hybridMultilevel"/>
    <w:tmpl w:val="399EC6A2"/>
    <w:lvl w:ilvl="0" w:tplc="A8F09C2A">
      <w:start w:val="1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2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F951D3"/>
    <w:multiLevelType w:val="hybridMultilevel"/>
    <w:tmpl w:val="BCEAE2FA"/>
    <w:lvl w:ilvl="0" w:tplc="2B6C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8F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EB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A4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E6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87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F21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C2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88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13301C"/>
    <w:multiLevelType w:val="hybridMultilevel"/>
    <w:tmpl w:val="CE845A30"/>
    <w:lvl w:ilvl="0" w:tplc="4009000F">
      <w:start w:val="1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440BB"/>
    <w:multiLevelType w:val="hybridMultilevel"/>
    <w:tmpl w:val="474EE996"/>
    <w:lvl w:ilvl="0" w:tplc="9698BE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32023D08"/>
    <w:multiLevelType w:val="hybridMultilevel"/>
    <w:tmpl w:val="5FCECBEA"/>
    <w:lvl w:ilvl="0" w:tplc="8AD476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D439C"/>
    <w:multiLevelType w:val="hybridMultilevel"/>
    <w:tmpl w:val="650C001E"/>
    <w:lvl w:ilvl="0" w:tplc="BBCC0D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213F7"/>
    <w:multiLevelType w:val="hybridMultilevel"/>
    <w:tmpl w:val="6E760A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F02B3"/>
    <w:multiLevelType w:val="hybridMultilevel"/>
    <w:tmpl w:val="66F405F4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46836"/>
    <w:multiLevelType w:val="hybridMultilevel"/>
    <w:tmpl w:val="006C7550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21D91"/>
    <w:multiLevelType w:val="hybridMultilevel"/>
    <w:tmpl w:val="F7FAE462"/>
    <w:lvl w:ilvl="0" w:tplc="2108B9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F05C78"/>
    <w:multiLevelType w:val="hybridMultilevel"/>
    <w:tmpl w:val="AFE8E522"/>
    <w:lvl w:ilvl="0" w:tplc="32DA6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C3F22"/>
    <w:multiLevelType w:val="hybridMultilevel"/>
    <w:tmpl w:val="5AE6C416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B03A0"/>
    <w:multiLevelType w:val="hybridMultilevel"/>
    <w:tmpl w:val="AB64AF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73034"/>
    <w:multiLevelType w:val="hybridMultilevel"/>
    <w:tmpl w:val="A8647A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F379D"/>
    <w:multiLevelType w:val="hybridMultilevel"/>
    <w:tmpl w:val="AC7A581C"/>
    <w:lvl w:ilvl="0" w:tplc="4C7C97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E664F"/>
    <w:multiLevelType w:val="hybridMultilevel"/>
    <w:tmpl w:val="D6C4AB3E"/>
    <w:lvl w:ilvl="0" w:tplc="4B683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576459"/>
    <w:multiLevelType w:val="hybridMultilevel"/>
    <w:tmpl w:val="D4507958"/>
    <w:lvl w:ilvl="0" w:tplc="41B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C01E73"/>
    <w:multiLevelType w:val="hybridMultilevel"/>
    <w:tmpl w:val="561835E8"/>
    <w:lvl w:ilvl="0" w:tplc="4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D1CD4"/>
    <w:multiLevelType w:val="hybridMultilevel"/>
    <w:tmpl w:val="8B245AE0"/>
    <w:lvl w:ilvl="0" w:tplc="C6589D0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AF3F25"/>
    <w:multiLevelType w:val="hybridMultilevel"/>
    <w:tmpl w:val="883021B8"/>
    <w:lvl w:ilvl="0" w:tplc="3B6CFF9C">
      <w:start w:val="1"/>
      <w:numFmt w:val="lowerLetter"/>
      <w:lvlText w:val="%1."/>
      <w:lvlJc w:val="left"/>
      <w:pPr>
        <w:ind w:left="1530" w:hanging="360"/>
      </w:pPr>
      <w:rPr>
        <w:rFonts w:ascii="Arial" w:eastAsiaTheme="minorEastAsia" w:hAnsi="Arial" w:cs="Arial"/>
      </w:rPr>
    </w:lvl>
    <w:lvl w:ilvl="1" w:tplc="2BC0E748">
      <w:start w:val="1"/>
      <w:numFmt w:val="lowerLetter"/>
      <w:lvlText w:val="%2."/>
      <w:lvlJc w:val="left"/>
      <w:pPr>
        <w:ind w:left="2070" w:hanging="360"/>
      </w:pPr>
      <w:rPr>
        <w:rFonts w:ascii="Arial" w:eastAsiaTheme="minorEastAsia" w:hAnsi="Arial" w:cs="Arial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B3DCB2B0">
      <w:start w:val="1"/>
      <w:numFmt w:val="lowerLetter"/>
      <w:lvlText w:val="%5."/>
      <w:lvlJc w:val="left"/>
      <w:pPr>
        <w:ind w:left="4230" w:hanging="360"/>
      </w:pPr>
      <w:rPr>
        <w:rFonts w:ascii="Arial" w:eastAsiaTheme="minorEastAsia" w:hAnsi="Arial" w:cs="Arial"/>
      </w:r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E2280C6">
      <w:start w:val="1"/>
      <w:numFmt w:val="lowerLetter"/>
      <w:lvlText w:val="%8."/>
      <w:lvlJc w:val="left"/>
      <w:pPr>
        <w:ind w:left="6390" w:hanging="360"/>
      </w:pPr>
      <w:rPr>
        <w:rFonts w:ascii="Arial" w:eastAsiaTheme="minorEastAsia" w:hAnsi="Arial" w:cs="Arial"/>
      </w:r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760E5129"/>
    <w:multiLevelType w:val="hybridMultilevel"/>
    <w:tmpl w:val="49906B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F5860"/>
    <w:multiLevelType w:val="hybridMultilevel"/>
    <w:tmpl w:val="931AE2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875A7"/>
    <w:multiLevelType w:val="hybridMultilevel"/>
    <w:tmpl w:val="8E609EF8"/>
    <w:lvl w:ilvl="0" w:tplc="0C56C35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6"/>
  </w:num>
  <w:num w:numId="5">
    <w:abstractNumId w:val="25"/>
  </w:num>
  <w:num w:numId="6">
    <w:abstractNumId w:val="17"/>
  </w:num>
  <w:num w:numId="7">
    <w:abstractNumId w:val="23"/>
  </w:num>
  <w:num w:numId="8">
    <w:abstractNumId w:val="29"/>
  </w:num>
  <w:num w:numId="9">
    <w:abstractNumId w:val="4"/>
  </w:num>
  <w:num w:numId="10">
    <w:abstractNumId w:val="8"/>
  </w:num>
  <w:num w:numId="11">
    <w:abstractNumId w:val="22"/>
  </w:num>
  <w:num w:numId="12">
    <w:abstractNumId w:val="28"/>
  </w:num>
  <w:num w:numId="13">
    <w:abstractNumId w:val="19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3"/>
  </w:num>
  <w:num w:numId="26">
    <w:abstractNumId w:val="2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DF8"/>
    <w:rsid w:val="00002943"/>
    <w:rsid w:val="00005CC1"/>
    <w:rsid w:val="000141EE"/>
    <w:rsid w:val="00017007"/>
    <w:rsid w:val="000238A0"/>
    <w:rsid w:val="00036096"/>
    <w:rsid w:val="000371FF"/>
    <w:rsid w:val="00047F6B"/>
    <w:rsid w:val="00055A51"/>
    <w:rsid w:val="00064D96"/>
    <w:rsid w:val="0006739B"/>
    <w:rsid w:val="00077CE8"/>
    <w:rsid w:val="00086C4F"/>
    <w:rsid w:val="0009249F"/>
    <w:rsid w:val="0009614B"/>
    <w:rsid w:val="00096203"/>
    <w:rsid w:val="000A5B02"/>
    <w:rsid w:val="000B5B15"/>
    <w:rsid w:val="000F23B6"/>
    <w:rsid w:val="000F2A97"/>
    <w:rsid w:val="000F697A"/>
    <w:rsid w:val="000F6B00"/>
    <w:rsid w:val="001030BD"/>
    <w:rsid w:val="001066A0"/>
    <w:rsid w:val="001330FA"/>
    <w:rsid w:val="001336F4"/>
    <w:rsid w:val="00133FA1"/>
    <w:rsid w:val="00135BFB"/>
    <w:rsid w:val="00142CE6"/>
    <w:rsid w:val="00156058"/>
    <w:rsid w:val="00157C2F"/>
    <w:rsid w:val="00166A64"/>
    <w:rsid w:val="00173CD0"/>
    <w:rsid w:val="00186D8A"/>
    <w:rsid w:val="00186F82"/>
    <w:rsid w:val="00193C61"/>
    <w:rsid w:val="001A69A7"/>
    <w:rsid w:val="001B0082"/>
    <w:rsid w:val="001B2791"/>
    <w:rsid w:val="001C658A"/>
    <w:rsid w:val="001D0CEC"/>
    <w:rsid w:val="001D44CF"/>
    <w:rsid w:val="001D6BEB"/>
    <w:rsid w:val="001E4727"/>
    <w:rsid w:val="001F7FF8"/>
    <w:rsid w:val="00201CA6"/>
    <w:rsid w:val="00204F04"/>
    <w:rsid w:val="00221767"/>
    <w:rsid w:val="00224B1B"/>
    <w:rsid w:val="0022714E"/>
    <w:rsid w:val="00231CE3"/>
    <w:rsid w:val="002461D7"/>
    <w:rsid w:val="0025438F"/>
    <w:rsid w:val="00257D60"/>
    <w:rsid w:val="00260F86"/>
    <w:rsid w:val="00263F77"/>
    <w:rsid w:val="0029126B"/>
    <w:rsid w:val="002923A9"/>
    <w:rsid w:val="002A4964"/>
    <w:rsid w:val="002A5CE5"/>
    <w:rsid w:val="002B29E4"/>
    <w:rsid w:val="002B3111"/>
    <w:rsid w:val="002C31C9"/>
    <w:rsid w:val="002C4D8E"/>
    <w:rsid w:val="002D5CB8"/>
    <w:rsid w:val="002E2670"/>
    <w:rsid w:val="002E468D"/>
    <w:rsid w:val="002F0B5E"/>
    <w:rsid w:val="002F51BC"/>
    <w:rsid w:val="00312EF8"/>
    <w:rsid w:val="0032299B"/>
    <w:rsid w:val="00323DF0"/>
    <w:rsid w:val="0032570A"/>
    <w:rsid w:val="00332043"/>
    <w:rsid w:val="00332E6B"/>
    <w:rsid w:val="00333B8E"/>
    <w:rsid w:val="0034001C"/>
    <w:rsid w:val="00360282"/>
    <w:rsid w:val="00363985"/>
    <w:rsid w:val="00364343"/>
    <w:rsid w:val="00364DBF"/>
    <w:rsid w:val="00370297"/>
    <w:rsid w:val="003820B8"/>
    <w:rsid w:val="003822AC"/>
    <w:rsid w:val="0039460B"/>
    <w:rsid w:val="003975B1"/>
    <w:rsid w:val="003A347F"/>
    <w:rsid w:val="003B1531"/>
    <w:rsid w:val="003C2705"/>
    <w:rsid w:val="003C3E22"/>
    <w:rsid w:val="003D022A"/>
    <w:rsid w:val="003D0804"/>
    <w:rsid w:val="003D6589"/>
    <w:rsid w:val="003F376D"/>
    <w:rsid w:val="003F4003"/>
    <w:rsid w:val="004044D7"/>
    <w:rsid w:val="00410D92"/>
    <w:rsid w:val="00415764"/>
    <w:rsid w:val="00415C7F"/>
    <w:rsid w:val="00424ABB"/>
    <w:rsid w:val="004341B3"/>
    <w:rsid w:val="00434CDF"/>
    <w:rsid w:val="004459F8"/>
    <w:rsid w:val="00454DEB"/>
    <w:rsid w:val="00455596"/>
    <w:rsid w:val="004632E5"/>
    <w:rsid w:val="00465DAF"/>
    <w:rsid w:val="00467C10"/>
    <w:rsid w:val="00474F69"/>
    <w:rsid w:val="00477013"/>
    <w:rsid w:val="00495A09"/>
    <w:rsid w:val="004A58A9"/>
    <w:rsid w:val="004A5F82"/>
    <w:rsid w:val="004B358D"/>
    <w:rsid w:val="004C3783"/>
    <w:rsid w:val="004C471F"/>
    <w:rsid w:val="004D0179"/>
    <w:rsid w:val="004D0EF4"/>
    <w:rsid w:val="004D1A90"/>
    <w:rsid w:val="004E78EF"/>
    <w:rsid w:val="005017FB"/>
    <w:rsid w:val="00501F39"/>
    <w:rsid w:val="00503B68"/>
    <w:rsid w:val="005109A8"/>
    <w:rsid w:val="00514873"/>
    <w:rsid w:val="00515DD9"/>
    <w:rsid w:val="005568B6"/>
    <w:rsid w:val="00560BF8"/>
    <w:rsid w:val="0056301A"/>
    <w:rsid w:val="0057295C"/>
    <w:rsid w:val="00574DDF"/>
    <w:rsid w:val="00581962"/>
    <w:rsid w:val="005B7031"/>
    <w:rsid w:val="005C4D42"/>
    <w:rsid w:val="005C58C0"/>
    <w:rsid w:val="005D780E"/>
    <w:rsid w:val="005F0437"/>
    <w:rsid w:val="005F4185"/>
    <w:rsid w:val="006019D0"/>
    <w:rsid w:val="006039AF"/>
    <w:rsid w:val="0061569A"/>
    <w:rsid w:val="00620683"/>
    <w:rsid w:val="0062435F"/>
    <w:rsid w:val="0062770A"/>
    <w:rsid w:val="00655350"/>
    <w:rsid w:val="006778FF"/>
    <w:rsid w:val="006938D7"/>
    <w:rsid w:val="006A4E4C"/>
    <w:rsid w:val="006A5540"/>
    <w:rsid w:val="006A7EEA"/>
    <w:rsid w:val="006B30F4"/>
    <w:rsid w:val="006B508D"/>
    <w:rsid w:val="006C0C88"/>
    <w:rsid w:val="006D4B9F"/>
    <w:rsid w:val="006E1FFC"/>
    <w:rsid w:val="006F112A"/>
    <w:rsid w:val="006F4DA4"/>
    <w:rsid w:val="00717172"/>
    <w:rsid w:val="00723129"/>
    <w:rsid w:val="00737A0A"/>
    <w:rsid w:val="00750C5A"/>
    <w:rsid w:val="007514EA"/>
    <w:rsid w:val="00755797"/>
    <w:rsid w:val="00765D5B"/>
    <w:rsid w:val="007703AD"/>
    <w:rsid w:val="0078289A"/>
    <w:rsid w:val="007A41DA"/>
    <w:rsid w:val="007C0705"/>
    <w:rsid w:val="007C5428"/>
    <w:rsid w:val="007C7743"/>
    <w:rsid w:val="007D6159"/>
    <w:rsid w:val="007E14CC"/>
    <w:rsid w:val="007E18A8"/>
    <w:rsid w:val="007F4164"/>
    <w:rsid w:val="00805905"/>
    <w:rsid w:val="00814270"/>
    <w:rsid w:val="00836474"/>
    <w:rsid w:val="00841A9C"/>
    <w:rsid w:val="00850089"/>
    <w:rsid w:val="00854FE4"/>
    <w:rsid w:val="00862099"/>
    <w:rsid w:val="00862118"/>
    <w:rsid w:val="00865A0C"/>
    <w:rsid w:val="008776FD"/>
    <w:rsid w:val="00881E5C"/>
    <w:rsid w:val="00882C6F"/>
    <w:rsid w:val="00885F2F"/>
    <w:rsid w:val="0089509E"/>
    <w:rsid w:val="008A04DC"/>
    <w:rsid w:val="008A15C6"/>
    <w:rsid w:val="008A2305"/>
    <w:rsid w:val="008B68DB"/>
    <w:rsid w:val="008C487E"/>
    <w:rsid w:val="008C6AEE"/>
    <w:rsid w:val="008D265E"/>
    <w:rsid w:val="008D43B4"/>
    <w:rsid w:val="00900AF8"/>
    <w:rsid w:val="00907EE0"/>
    <w:rsid w:val="00912532"/>
    <w:rsid w:val="00923D04"/>
    <w:rsid w:val="0093208A"/>
    <w:rsid w:val="00936728"/>
    <w:rsid w:val="009372FF"/>
    <w:rsid w:val="00940415"/>
    <w:rsid w:val="00943B4A"/>
    <w:rsid w:val="00946F06"/>
    <w:rsid w:val="009479E4"/>
    <w:rsid w:val="00954DF0"/>
    <w:rsid w:val="00955C4F"/>
    <w:rsid w:val="009616AA"/>
    <w:rsid w:val="009626D8"/>
    <w:rsid w:val="00966CCC"/>
    <w:rsid w:val="009810FC"/>
    <w:rsid w:val="00986E29"/>
    <w:rsid w:val="00987649"/>
    <w:rsid w:val="00987CE9"/>
    <w:rsid w:val="009B5A78"/>
    <w:rsid w:val="009F6DF8"/>
    <w:rsid w:val="00A07E83"/>
    <w:rsid w:val="00A1615F"/>
    <w:rsid w:val="00A17B9D"/>
    <w:rsid w:val="00A234AA"/>
    <w:rsid w:val="00A23D57"/>
    <w:rsid w:val="00A3575F"/>
    <w:rsid w:val="00A375D1"/>
    <w:rsid w:val="00A41B51"/>
    <w:rsid w:val="00A46162"/>
    <w:rsid w:val="00A522EC"/>
    <w:rsid w:val="00A523EF"/>
    <w:rsid w:val="00A6571B"/>
    <w:rsid w:val="00A65F6A"/>
    <w:rsid w:val="00A74984"/>
    <w:rsid w:val="00A83D24"/>
    <w:rsid w:val="00A97062"/>
    <w:rsid w:val="00AA66D4"/>
    <w:rsid w:val="00AA6779"/>
    <w:rsid w:val="00AD5252"/>
    <w:rsid w:val="00AE6FDB"/>
    <w:rsid w:val="00AF3C3C"/>
    <w:rsid w:val="00AF627E"/>
    <w:rsid w:val="00AF7B79"/>
    <w:rsid w:val="00B050AE"/>
    <w:rsid w:val="00B2288B"/>
    <w:rsid w:val="00B519A3"/>
    <w:rsid w:val="00B51B50"/>
    <w:rsid w:val="00B5707B"/>
    <w:rsid w:val="00B66105"/>
    <w:rsid w:val="00B71465"/>
    <w:rsid w:val="00B740B1"/>
    <w:rsid w:val="00B82B7E"/>
    <w:rsid w:val="00B84235"/>
    <w:rsid w:val="00B91A15"/>
    <w:rsid w:val="00B97F2B"/>
    <w:rsid w:val="00BA7EF6"/>
    <w:rsid w:val="00BB7F55"/>
    <w:rsid w:val="00BC2B46"/>
    <w:rsid w:val="00BC7576"/>
    <w:rsid w:val="00BD2AA6"/>
    <w:rsid w:val="00BD6648"/>
    <w:rsid w:val="00BD7FCE"/>
    <w:rsid w:val="00BE418B"/>
    <w:rsid w:val="00BE7A9E"/>
    <w:rsid w:val="00BF3011"/>
    <w:rsid w:val="00C0741F"/>
    <w:rsid w:val="00C25273"/>
    <w:rsid w:val="00C26566"/>
    <w:rsid w:val="00C57123"/>
    <w:rsid w:val="00C622D0"/>
    <w:rsid w:val="00C63926"/>
    <w:rsid w:val="00C816F5"/>
    <w:rsid w:val="00C834ED"/>
    <w:rsid w:val="00C90C93"/>
    <w:rsid w:val="00C91183"/>
    <w:rsid w:val="00CA501A"/>
    <w:rsid w:val="00CA6742"/>
    <w:rsid w:val="00CB0946"/>
    <w:rsid w:val="00CB23E8"/>
    <w:rsid w:val="00CD3006"/>
    <w:rsid w:val="00CF1423"/>
    <w:rsid w:val="00D008F1"/>
    <w:rsid w:val="00D03320"/>
    <w:rsid w:val="00D14878"/>
    <w:rsid w:val="00D250FD"/>
    <w:rsid w:val="00D25102"/>
    <w:rsid w:val="00D407B7"/>
    <w:rsid w:val="00D50060"/>
    <w:rsid w:val="00D60F18"/>
    <w:rsid w:val="00D7503F"/>
    <w:rsid w:val="00D82C52"/>
    <w:rsid w:val="00D832B8"/>
    <w:rsid w:val="00D90FAB"/>
    <w:rsid w:val="00D92298"/>
    <w:rsid w:val="00D959B6"/>
    <w:rsid w:val="00DB1078"/>
    <w:rsid w:val="00DB3659"/>
    <w:rsid w:val="00DC05E1"/>
    <w:rsid w:val="00DC18AE"/>
    <w:rsid w:val="00DC2AF2"/>
    <w:rsid w:val="00DD325C"/>
    <w:rsid w:val="00DD675E"/>
    <w:rsid w:val="00DE0B60"/>
    <w:rsid w:val="00DF1DC8"/>
    <w:rsid w:val="00DF45E4"/>
    <w:rsid w:val="00DF690F"/>
    <w:rsid w:val="00E07C6A"/>
    <w:rsid w:val="00E11FE4"/>
    <w:rsid w:val="00E2750C"/>
    <w:rsid w:val="00E30B8E"/>
    <w:rsid w:val="00E3131A"/>
    <w:rsid w:val="00E3326A"/>
    <w:rsid w:val="00E35D48"/>
    <w:rsid w:val="00E415AE"/>
    <w:rsid w:val="00E45D28"/>
    <w:rsid w:val="00E46819"/>
    <w:rsid w:val="00E46973"/>
    <w:rsid w:val="00E54A78"/>
    <w:rsid w:val="00E744F2"/>
    <w:rsid w:val="00E836C5"/>
    <w:rsid w:val="00E8694B"/>
    <w:rsid w:val="00E87ECF"/>
    <w:rsid w:val="00E94A87"/>
    <w:rsid w:val="00EA0A7E"/>
    <w:rsid w:val="00EA0E70"/>
    <w:rsid w:val="00EA1C8B"/>
    <w:rsid w:val="00EB0215"/>
    <w:rsid w:val="00EC32D9"/>
    <w:rsid w:val="00EC3C4B"/>
    <w:rsid w:val="00EE49A9"/>
    <w:rsid w:val="00EF312A"/>
    <w:rsid w:val="00F06735"/>
    <w:rsid w:val="00F1111E"/>
    <w:rsid w:val="00F17F09"/>
    <w:rsid w:val="00F22D42"/>
    <w:rsid w:val="00F23900"/>
    <w:rsid w:val="00F2570E"/>
    <w:rsid w:val="00F33813"/>
    <w:rsid w:val="00F35006"/>
    <w:rsid w:val="00F35CCF"/>
    <w:rsid w:val="00F516DA"/>
    <w:rsid w:val="00F53AEC"/>
    <w:rsid w:val="00F56C61"/>
    <w:rsid w:val="00F63218"/>
    <w:rsid w:val="00F63459"/>
    <w:rsid w:val="00F74C95"/>
    <w:rsid w:val="00F7506B"/>
    <w:rsid w:val="00F85AA5"/>
    <w:rsid w:val="00F85F46"/>
    <w:rsid w:val="00F979C6"/>
    <w:rsid w:val="00FC4D76"/>
    <w:rsid w:val="00FC679F"/>
    <w:rsid w:val="00FC7EF7"/>
    <w:rsid w:val="00FD1724"/>
    <w:rsid w:val="00FD187F"/>
    <w:rsid w:val="00FD7462"/>
    <w:rsid w:val="00FE4F13"/>
    <w:rsid w:val="00FE689E"/>
    <w:rsid w:val="00FF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6C1EC600"/>
  <w15:docId w15:val="{F2BF0299-78EE-4710-8088-4DCA6EB7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FC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55"/>
  </w:style>
  <w:style w:type="paragraph" w:styleId="Footer">
    <w:name w:val="footer"/>
    <w:basedOn w:val="Normal"/>
    <w:link w:val="FooterChar"/>
    <w:uiPriority w:val="99"/>
    <w:unhideWhenUsed/>
    <w:rsid w:val="00BB7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55"/>
  </w:style>
  <w:style w:type="character" w:styleId="Strong">
    <w:name w:val="Strong"/>
    <w:basedOn w:val="DefaultParagraphFont"/>
    <w:uiPriority w:val="22"/>
    <w:qFormat/>
    <w:rsid w:val="00814270"/>
    <w:rPr>
      <w:b/>
      <w:bCs/>
    </w:rPr>
  </w:style>
  <w:style w:type="paragraph" w:customStyle="1" w:styleId="Default">
    <w:name w:val="Default"/>
    <w:rsid w:val="002A4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938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D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657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3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2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HP</cp:lastModifiedBy>
  <cp:revision>213</cp:revision>
  <dcterms:created xsi:type="dcterms:W3CDTF">2019-08-09T06:10:00Z</dcterms:created>
  <dcterms:modified xsi:type="dcterms:W3CDTF">2024-03-06T06:31:00Z</dcterms:modified>
</cp:coreProperties>
</file>